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F822" w14:textId="77777777" w:rsidR="00EA2D78" w:rsidRPr="00051118" w:rsidRDefault="004609BF" w:rsidP="00F759D4">
      <w:pPr>
        <w:pStyle w:val="KeinLeerraum"/>
        <w:rPr>
          <w:rFonts w:ascii="Times New Roman" w:hAnsi="Times New Roman" w:cs="Times New Roman"/>
          <w:b/>
          <w:color w:val="00B0F0"/>
          <w:sz w:val="44"/>
          <w:szCs w:val="44"/>
        </w:rPr>
      </w:pPr>
      <w:r w:rsidRPr="00051118">
        <w:rPr>
          <w:b/>
          <w:bCs/>
          <w:noProof/>
          <w:color w:val="00B0F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A8C2364" wp14:editId="3D367A83">
            <wp:simplePos x="0" y="0"/>
            <wp:positionH relativeFrom="margin">
              <wp:posOffset>3234690</wp:posOffset>
            </wp:positionH>
            <wp:positionV relativeFrom="page">
              <wp:posOffset>502920</wp:posOffset>
            </wp:positionV>
            <wp:extent cx="2735580" cy="762000"/>
            <wp:effectExtent l="0" t="0" r="0" b="0"/>
            <wp:wrapNone/>
            <wp:docPr id="66" name="Grafi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KirchePfalz-Logo-Quer-RGB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9D4" w:rsidRPr="00051118">
        <w:rPr>
          <w:rFonts w:ascii="Times New Roman" w:hAnsi="Times New Roman" w:cs="Times New Roman"/>
          <w:b/>
          <w:color w:val="00B0F0"/>
          <w:sz w:val="44"/>
          <w:szCs w:val="44"/>
        </w:rPr>
        <w:t xml:space="preserve">      </w:t>
      </w:r>
      <w:r w:rsidR="000968DD" w:rsidRPr="00051118">
        <w:rPr>
          <w:rFonts w:ascii="Times New Roman" w:hAnsi="Times New Roman" w:cs="Times New Roman"/>
          <w:b/>
          <w:color w:val="00B0F0"/>
          <w:sz w:val="44"/>
          <w:szCs w:val="44"/>
        </w:rPr>
        <w:t>Prot</w:t>
      </w:r>
      <w:r w:rsidR="000968DD" w:rsidRPr="00051118">
        <w:rPr>
          <w:b/>
          <w:color w:val="00B0F0"/>
          <w:sz w:val="44"/>
          <w:szCs w:val="44"/>
        </w:rPr>
        <w:t xml:space="preserve">. </w:t>
      </w:r>
      <w:r w:rsidR="003C195B" w:rsidRPr="00051118">
        <w:rPr>
          <w:rFonts w:ascii="Times New Roman" w:hAnsi="Times New Roman" w:cs="Times New Roman"/>
          <w:b/>
          <w:color w:val="00B0F0"/>
          <w:sz w:val="44"/>
          <w:szCs w:val="44"/>
        </w:rPr>
        <w:t>Dekanat</w:t>
      </w:r>
    </w:p>
    <w:p w14:paraId="40E00027" w14:textId="77777777" w:rsidR="00F00763" w:rsidRPr="00AC22D4" w:rsidRDefault="00AC22D4" w:rsidP="00B772E7">
      <w:pPr>
        <w:pStyle w:val="KeinLeerraum"/>
        <w:tabs>
          <w:tab w:val="left" w:pos="8328"/>
        </w:tabs>
        <w:jc w:val="both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051118">
        <w:rPr>
          <w:rFonts w:ascii="Times New Roman" w:hAnsi="Times New Roman" w:cs="Times New Roman"/>
          <w:b/>
          <w:color w:val="00B0F0"/>
          <w:sz w:val="44"/>
          <w:szCs w:val="44"/>
        </w:rPr>
        <w:t>A</w:t>
      </w:r>
      <w:r w:rsidR="003C195B" w:rsidRPr="00051118">
        <w:rPr>
          <w:rFonts w:ascii="Times New Roman" w:hAnsi="Times New Roman" w:cs="Times New Roman"/>
          <w:b/>
          <w:color w:val="00B0F0"/>
          <w:sz w:val="44"/>
          <w:szCs w:val="44"/>
        </w:rPr>
        <w:t>n Alsenz und Lauter</w:t>
      </w:r>
      <w:r w:rsidR="00B772E7">
        <w:rPr>
          <w:rFonts w:ascii="Times New Roman" w:hAnsi="Times New Roman" w:cs="Times New Roman"/>
          <w:b/>
          <w:color w:val="auto"/>
          <w:sz w:val="44"/>
          <w:szCs w:val="44"/>
        </w:rPr>
        <w:tab/>
      </w:r>
    </w:p>
    <w:p w14:paraId="6C729CCD" w14:textId="77777777" w:rsidR="00F759D4" w:rsidRPr="00051118" w:rsidRDefault="00F759D4" w:rsidP="00433336">
      <w:pPr>
        <w:spacing w:after="3"/>
        <w:ind w:right="340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051118">
        <w:rPr>
          <w:rFonts w:ascii="Times New Roman" w:eastAsia="Times New Roman" w:hAnsi="Times New Roman" w:cs="Times New Roman"/>
          <w:color w:val="00B0F0"/>
          <w:sz w:val="32"/>
        </w:rPr>
        <w:t xml:space="preserve">  </w:t>
      </w:r>
      <w:r w:rsidR="00051118" w:rsidRPr="00051118">
        <w:rPr>
          <w:rFonts w:ascii="Times New Roman" w:eastAsia="Times New Roman" w:hAnsi="Times New Roman" w:cs="Times New Roman"/>
          <w:color w:val="00B0F0"/>
          <w:sz w:val="28"/>
          <w:szCs w:val="28"/>
        </w:rPr>
        <w:t>Prot. Kita-Verbund Nordpfalz</w:t>
      </w:r>
    </w:p>
    <w:p w14:paraId="03F64D00" w14:textId="77777777" w:rsidR="003C195B" w:rsidRPr="00F759D4" w:rsidRDefault="003C195B" w:rsidP="00433336">
      <w:pPr>
        <w:spacing w:after="3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1AF4BB77" w14:textId="77777777" w:rsidR="00F00763" w:rsidRPr="00F759D4" w:rsidRDefault="004238C8" w:rsidP="00433336">
      <w:pPr>
        <w:spacing w:after="3"/>
        <w:ind w:right="34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6BC7E" wp14:editId="137A23DD">
                <wp:simplePos x="0" y="0"/>
                <wp:positionH relativeFrom="column">
                  <wp:posOffset>4118610</wp:posOffset>
                </wp:positionH>
                <wp:positionV relativeFrom="paragraph">
                  <wp:posOffset>90805</wp:posOffset>
                </wp:positionV>
                <wp:extent cx="2217420" cy="1397000"/>
                <wp:effectExtent l="0" t="0" r="11430" b="1270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7CFD0" w14:textId="77777777" w:rsidR="004238C8" w:rsidRPr="00B772E7" w:rsidRDefault="004238C8" w:rsidP="00B772E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72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Kirchtalstr. 2</w:t>
                            </w:r>
                          </w:p>
                          <w:p w14:paraId="3BEC0FCA" w14:textId="77777777" w:rsidR="004238C8" w:rsidRPr="00B772E7" w:rsidRDefault="004238C8" w:rsidP="00B772E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72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67731 Otterbach</w:t>
                            </w:r>
                          </w:p>
                          <w:p w14:paraId="6A269F2F" w14:textId="77777777" w:rsidR="004238C8" w:rsidRPr="00B772E7" w:rsidRDefault="004238C8" w:rsidP="00B772E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B5B001" w14:textId="77777777" w:rsidR="004238C8" w:rsidRPr="00B772E7" w:rsidRDefault="004238C8" w:rsidP="00B772E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72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Tel.:</w:t>
                            </w:r>
                            <w:r w:rsidRPr="00B772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06301/7989980</w:t>
                            </w:r>
                          </w:p>
                          <w:p w14:paraId="632DFFB6" w14:textId="77777777" w:rsidR="004238C8" w:rsidRPr="00B772E7" w:rsidRDefault="004238C8" w:rsidP="00B772E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772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 :</w:t>
                            </w:r>
                            <w:proofErr w:type="gramEnd"/>
                            <w:r w:rsidRPr="00B772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06301/7986783</w:t>
                            </w:r>
                            <w:r w:rsidRPr="00B772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6B7D1CA" w14:textId="77777777" w:rsidR="004238C8" w:rsidRPr="00B772E7" w:rsidRDefault="004238C8" w:rsidP="00B772E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772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va.otterbach@evkirchepfalz.de</w:t>
                            </w:r>
                          </w:p>
                          <w:p w14:paraId="3F4C6697" w14:textId="3C81DEC3" w:rsidR="004238C8" w:rsidRDefault="004238C8" w:rsidP="001661F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D51D8E0" w14:textId="174B27EA" w:rsidR="00C92F9D" w:rsidRPr="001661FF" w:rsidRDefault="00D63C2D" w:rsidP="001661F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08.08.</w:t>
                            </w:r>
                            <w:r w:rsidR="00C92F9D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6BC7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4.3pt;margin-top:7.15pt;width:174.6pt;height:1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" filled="f" strokeweight=".5pt">
                <v:textbox>
                  <w:txbxContent>
                    <w:p w14:paraId="16F7CFD0" w14:textId="77777777" w:rsidR="004238C8" w:rsidRPr="00B772E7" w:rsidRDefault="004238C8" w:rsidP="00B772E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72E7">
                        <w:rPr>
                          <w:rFonts w:ascii="Arial" w:hAnsi="Arial" w:cs="Arial"/>
                          <w:sz w:val="20"/>
                          <w:szCs w:val="20"/>
                        </w:rPr>
                        <w:t>Kirchtalstr. 2</w:t>
                      </w:r>
                    </w:p>
                    <w:p w14:paraId="3BEC0FCA" w14:textId="77777777" w:rsidR="004238C8" w:rsidRPr="00B772E7" w:rsidRDefault="004238C8" w:rsidP="00B772E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72E7">
                        <w:rPr>
                          <w:rFonts w:ascii="Arial" w:hAnsi="Arial" w:cs="Arial"/>
                          <w:sz w:val="20"/>
                          <w:szCs w:val="20"/>
                        </w:rPr>
                        <w:t>67731 Otterbach</w:t>
                      </w:r>
                    </w:p>
                    <w:p w14:paraId="6A269F2F" w14:textId="77777777" w:rsidR="004238C8" w:rsidRPr="00B772E7" w:rsidRDefault="004238C8" w:rsidP="00B772E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B5B001" w14:textId="77777777" w:rsidR="004238C8" w:rsidRPr="00B772E7" w:rsidRDefault="004238C8" w:rsidP="00B772E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72E7">
                        <w:rPr>
                          <w:rFonts w:ascii="Arial" w:hAnsi="Arial" w:cs="Arial"/>
                          <w:sz w:val="20"/>
                          <w:szCs w:val="20"/>
                        </w:rPr>
                        <w:t>Tel.:</w:t>
                      </w:r>
                      <w:r w:rsidRPr="00B772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06301/7989980</w:t>
                      </w:r>
                    </w:p>
                    <w:p w14:paraId="632DFFB6" w14:textId="77777777" w:rsidR="004238C8" w:rsidRPr="00B772E7" w:rsidRDefault="004238C8" w:rsidP="00B772E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B772E7">
                        <w:rPr>
                          <w:rFonts w:ascii="Arial" w:hAnsi="Arial" w:cs="Arial"/>
                          <w:sz w:val="20"/>
                          <w:szCs w:val="20"/>
                        </w:rPr>
                        <w:t>Fax :</w:t>
                      </w:r>
                      <w:proofErr w:type="gramEnd"/>
                      <w:r w:rsidRPr="00B772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06301/7986783</w:t>
                      </w:r>
                      <w:r w:rsidRPr="00B772E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6B7D1CA" w14:textId="77777777" w:rsidR="004238C8" w:rsidRPr="00B772E7" w:rsidRDefault="004238C8" w:rsidP="00B772E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772E7">
                        <w:rPr>
                          <w:rFonts w:ascii="Arial" w:hAnsi="Arial" w:cs="Arial"/>
                          <w:sz w:val="20"/>
                          <w:szCs w:val="20"/>
                        </w:rPr>
                        <w:t>va.otterbach@evkirchepfalz.de</w:t>
                      </w:r>
                    </w:p>
                    <w:p w14:paraId="3F4C6697" w14:textId="3C81DEC3" w:rsidR="004238C8" w:rsidRDefault="004238C8" w:rsidP="001661FF">
                      <w:pPr>
                        <w:spacing w:after="0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</w:p>
                    <w:p w14:paraId="3D51D8E0" w14:textId="174B27EA" w:rsidR="00C92F9D" w:rsidRPr="001661FF" w:rsidRDefault="00D63C2D" w:rsidP="001661F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08.08.</w:t>
                      </w:r>
                      <w:r w:rsidR="00C92F9D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95B" w:rsidRPr="00F759D4">
        <w:rPr>
          <w:rFonts w:ascii="Arial" w:eastAsia="Times New Roman" w:hAnsi="Arial" w:cs="Arial"/>
          <w:sz w:val="16"/>
          <w:szCs w:val="16"/>
          <w:u w:val="single" w:color="000000"/>
        </w:rPr>
        <w:t>Prot.</w:t>
      </w:r>
      <w:r w:rsidR="00F759D4">
        <w:rPr>
          <w:rFonts w:ascii="Arial" w:eastAsia="Times New Roman" w:hAnsi="Arial" w:cs="Arial"/>
          <w:sz w:val="16"/>
          <w:szCs w:val="16"/>
          <w:u w:val="single" w:color="000000"/>
        </w:rPr>
        <w:t xml:space="preserve"> </w:t>
      </w:r>
      <w:r w:rsidR="00F759D4" w:rsidRPr="00F759D4">
        <w:rPr>
          <w:rFonts w:ascii="Arial" w:eastAsia="Times New Roman" w:hAnsi="Arial" w:cs="Arial"/>
          <w:sz w:val="16"/>
          <w:szCs w:val="16"/>
          <w:u w:val="single" w:color="000000"/>
        </w:rPr>
        <w:t>Verwaltungsamt, Kirchtalstraße 2, 67731 Otterbach</w:t>
      </w:r>
      <w:r w:rsidR="000968DD" w:rsidRPr="00F759D4">
        <w:rPr>
          <w:rFonts w:ascii="Arial" w:eastAsia="Times New Roman" w:hAnsi="Arial" w:cs="Arial"/>
          <w:sz w:val="16"/>
          <w:szCs w:val="16"/>
        </w:rPr>
        <w:t xml:space="preserve"> </w:t>
      </w:r>
    </w:p>
    <w:p w14:paraId="39C87C21" w14:textId="77777777" w:rsidR="00E4318C" w:rsidRDefault="00E4318C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5B4EC4CB" w14:textId="77777777" w:rsidR="005D59AD" w:rsidRDefault="005D59AD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77E09288" w14:textId="77777777" w:rsidR="005D59AD" w:rsidRDefault="005D59AD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7D627618" w14:textId="77777777" w:rsidR="005D59AD" w:rsidRDefault="005D59AD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45597F50" w14:textId="77777777" w:rsidR="005D59AD" w:rsidRDefault="005D59AD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1575FF00" w14:textId="77777777" w:rsidR="005D59AD" w:rsidRDefault="005D59AD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6AC45BCB" w14:textId="77777777" w:rsidR="005D59AD" w:rsidRDefault="005D59AD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6C61754B" w14:textId="70C555E3" w:rsidR="00E167FE" w:rsidRDefault="00E167FE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5D7CD854" w14:textId="048A1F59" w:rsidR="00340159" w:rsidRDefault="00340159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41E1477D" w14:textId="77777777" w:rsidR="0089563A" w:rsidRDefault="0089563A" w:rsidP="00E4318C">
      <w:pPr>
        <w:pStyle w:val="KeinLeerraum"/>
        <w:rPr>
          <w:rFonts w:ascii="Arial" w:hAnsi="Arial" w:cs="Arial"/>
          <w:sz w:val="24"/>
          <w:szCs w:val="24"/>
        </w:rPr>
      </w:pPr>
    </w:p>
    <w:p w14:paraId="246D283B" w14:textId="77777777" w:rsidR="00D63C2D" w:rsidRDefault="00D63C2D" w:rsidP="00D63C2D">
      <w:pPr>
        <w:spacing w:after="3"/>
        <w:ind w:right="340"/>
        <w:jc w:val="center"/>
        <w:rPr>
          <w:rFonts w:eastAsia="Times New Roman" w:cstheme="minorHAnsi"/>
          <w:color w:val="auto"/>
          <w:sz w:val="32"/>
          <w:szCs w:val="32"/>
        </w:rPr>
      </w:pPr>
      <w:r w:rsidRPr="00736700">
        <w:rPr>
          <w:rFonts w:eastAsia="Times New Roman" w:cstheme="minorHAnsi"/>
          <w:color w:val="auto"/>
          <w:sz w:val="32"/>
          <w:szCs w:val="32"/>
        </w:rPr>
        <w:t>Der Kita-Trägerve</w:t>
      </w:r>
      <w:r>
        <w:rPr>
          <w:rFonts w:eastAsia="Times New Roman" w:cstheme="minorHAnsi"/>
          <w:color w:val="auto"/>
          <w:sz w:val="32"/>
          <w:szCs w:val="32"/>
        </w:rPr>
        <w:t>rbund Nordpfalz sucht zum nächstmöglichen Zeitpunkt</w:t>
      </w:r>
    </w:p>
    <w:p w14:paraId="0AAD1712" w14:textId="29D35150" w:rsidR="00D63C2D" w:rsidRPr="00B970C5" w:rsidRDefault="00D053ED" w:rsidP="00D63C2D">
      <w:pPr>
        <w:spacing w:after="3"/>
        <w:ind w:right="340"/>
        <w:jc w:val="center"/>
        <w:rPr>
          <w:rFonts w:eastAsia="Times New Roman" w:cstheme="minorHAnsi"/>
          <w:b/>
          <w:bCs/>
          <w:color w:val="auto"/>
          <w:sz w:val="40"/>
          <w:szCs w:val="40"/>
        </w:rPr>
      </w:pPr>
      <w:r>
        <w:rPr>
          <w:rFonts w:eastAsia="Times New Roman" w:cstheme="minorHAnsi"/>
          <w:b/>
          <w:bCs/>
          <w:color w:val="auto"/>
          <w:sz w:val="40"/>
          <w:szCs w:val="32"/>
        </w:rPr>
        <w:t>Reinigungskräfte</w:t>
      </w:r>
      <w:r w:rsidR="00D63C2D">
        <w:rPr>
          <w:rFonts w:eastAsia="Times New Roman" w:cstheme="minorHAnsi"/>
          <w:b/>
          <w:bCs/>
          <w:color w:val="auto"/>
          <w:sz w:val="40"/>
          <w:szCs w:val="32"/>
        </w:rPr>
        <w:t xml:space="preserve"> </w:t>
      </w:r>
      <w:r w:rsidR="00D63C2D" w:rsidRPr="00B970C5">
        <w:rPr>
          <w:rFonts w:eastAsia="Times New Roman" w:cstheme="minorHAnsi"/>
          <w:b/>
          <w:bCs/>
          <w:color w:val="auto"/>
          <w:sz w:val="40"/>
          <w:szCs w:val="40"/>
        </w:rPr>
        <w:t>(m/w/d)</w:t>
      </w:r>
    </w:p>
    <w:p w14:paraId="2D5ACF24" w14:textId="28A3AF49" w:rsidR="00D63C2D" w:rsidRDefault="00D053ED" w:rsidP="00D053ED">
      <w:pPr>
        <w:spacing w:after="3"/>
        <w:ind w:right="340"/>
        <w:jc w:val="center"/>
        <w:rPr>
          <w:rFonts w:eastAsia="Times New Roman" w:cstheme="minorHAnsi"/>
          <w:b/>
          <w:bCs/>
          <w:color w:val="auto"/>
          <w:sz w:val="40"/>
          <w:szCs w:val="28"/>
        </w:rPr>
      </w:pPr>
      <w:r>
        <w:rPr>
          <w:rFonts w:eastAsia="Times New Roman" w:cstheme="minorHAnsi"/>
          <w:b/>
          <w:bCs/>
          <w:color w:val="auto"/>
          <w:sz w:val="40"/>
          <w:szCs w:val="28"/>
        </w:rPr>
        <w:t xml:space="preserve">für die </w:t>
      </w:r>
      <w:r w:rsidR="00D63C2D" w:rsidRPr="00B970C5">
        <w:rPr>
          <w:rFonts w:eastAsia="Times New Roman" w:cstheme="minorHAnsi"/>
          <w:b/>
          <w:bCs/>
          <w:color w:val="auto"/>
          <w:sz w:val="40"/>
          <w:szCs w:val="28"/>
        </w:rPr>
        <w:t xml:space="preserve">Prot. Kita in </w:t>
      </w:r>
      <w:r w:rsidR="006431AD">
        <w:rPr>
          <w:rFonts w:eastAsia="Times New Roman" w:cstheme="minorHAnsi"/>
          <w:b/>
          <w:bCs/>
          <w:color w:val="auto"/>
          <w:sz w:val="40"/>
          <w:szCs w:val="28"/>
        </w:rPr>
        <w:t>Weilerbach</w:t>
      </w:r>
    </w:p>
    <w:p w14:paraId="2A884BD4" w14:textId="349CABD4" w:rsidR="00D053ED" w:rsidRDefault="00D053ED" w:rsidP="00D053ED">
      <w:pPr>
        <w:spacing w:after="3"/>
        <w:ind w:right="340"/>
        <w:jc w:val="center"/>
        <w:rPr>
          <w:rFonts w:eastAsia="Times New Roman" w:cstheme="minorHAnsi"/>
          <w:b/>
          <w:bCs/>
          <w:color w:val="auto"/>
          <w:sz w:val="40"/>
          <w:szCs w:val="28"/>
        </w:rPr>
      </w:pPr>
      <w:r>
        <w:rPr>
          <w:rFonts w:eastAsia="Times New Roman" w:cstheme="minorHAnsi"/>
          <w:b/>
          <w:bCs/>
          <w:color w:val="auto"/>
          <w:sz w:val="40"/>
          <w:szCs w:val="28"/>
        </w:rPr>
        <w:t xml:space="preserve">und Prot. Kita </w:t>
      </w:r>
      <w:proofErr w:type="spellStart"/>
      <w:r>
        <w:rPr>
          <w:rFonts w:eastAsia="Times New Roman" w:cstheme="minorHAnsi"/>
          <w:b/>
          <w:bCs/>
          <w:color w:val="auto"/>
          <w:sz w:val="40"/>
          <w:szCs w:val="28"/>
        </w:rPr>
        <w:t>Winnweiler</w:t>
      </w:r>
      <w:proofErr w:type="spellEnd"/>
    </w:p>
    <w:p w14:paraId="5E239592" w14:textId="77777777" w:rsidR="00D053ED" w:rsidRDefault="00D053ED" w:rsidP="00D63C2D">
      <w:pPr>
        <w:spacing w:after="3"/>
        <w:ind w:right="340"/>
        <w:jc w:val="center"/>
        <w:rPr>
          <w:rFonts w:eastAsia="Times New Roman" w:cstheme="minorHAnsi"/>
          <w:b/>
          <w:bCs/>
          <w:color w:val="auto"/>
          <w:sz w:val="40"/>
          <w:szCs w:val="28"/>
        </w:rPr>
      </w:pPr>
    </w:p>
    <w:p w14:paraId="6C080CA1" w14:textId="26D78ECD" w:rsidR="00240C80" w:rsidRDefault="00240C80" w:rsidP="00D63C2D">
      <w:pPr>
        <w:spacing w:after="3"/>
        <w:ind w:right="340"/>
        <w:rPr>
          <w:rFonts w:eastAsia="Times New Roman" w:cstheme="minorHAnsi"/>
          <w:color w:val="auto"/>
          <w:sz w:val="24"/>
          <w:szCs w:val="28"/>
        </w:rPr>
      </w:pPr>
    </w:p>
    <w:p w14:paraId="05858578" w14:textId="68D93AC0" w:rsidR="00240C80" w:rsidRDefault="00240C80" w:rsidP="00240C80">
      <w:pPr>
        <w:spacing w:after="3"/>
        <w:ind w:right="340"/>
        <w:rPr>
          <w:rFonts w:asciiTheme="minorHAnsi" w:eastAsia="Times New Roman" w:hAnsiTheme="minorHAnsi" w:cstheme="minorHAnsi"/>
        </w:rPr>
      </w:pPr>
    </w:p>
    <w:p w14:paraId="25FC324F" w14:textId="6C9C58AB" w:rsidR="00240C80" w:rsidRPr="00D63C2D" w:rsidRDefault="00D053ED" w:rsidP="00340159">
      <w:pPr>
        <w:spacing w:after="3" w:line="240" w:lineRule="auto"/>
        <w:ind w:right="340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Wir wünschen uns</w:t>
      </w:r>
      <w:r w:rsidR="00240C80" w:rsidRPr="00D63C2D">
        <w:rPr>
          <w:rFonts w:ascii="Arial" w:hAnsi="Arial" w:cs="Arial"/>
          <w:sz w:val="24"/>
          <w:szCs w:val="24"/>
        </w:rPr>
        <w:t xml:space="preserve"> engagierte</w:t>
      </w:r>
      <w:r w:rsidR="00340159" w:rsidRPr="00D63C2D">
        <w:rPr>
          <w:rFonts w:ascii="Arial" w:hAnsi="Arial" w:cs="Arial"/>
          <w:sz w:val="24"/>
          <w:szCs w:val="24"/>
        </w:rPr>
        <w:t>, flexible</w:t>
      </w:r>
      <w:r w:rsidR="00240C80" w:rsidRPr="00D63C2D">
        <w:rPr>
          <w:rFonts w:ascii="Arial" w:hAnsi="Arial" w:cs="Arial"/>
          <w:sz w:val="24"/>
          <w:szCs w:val="24"/>
        </w:rPr>
        <w:t xml:space="preserve"> und teamfähige </w:t>
      </w:r>
      <w:r>
        <w:rPr>
          <w:rFonts w:ascii="Arial" w:hAnsi="Arial" w:cs="Arial"/>
          <w:sz w:val="24"/>
          <w:szCs w:val="24"/>
        </w:rPr>
        <w:t>Reinigungskrä</w:t>
      </w:r>
      <w:r w:rsidR="005F4850" w:rsidRPr="00D63C2D">
        <w:rPr>
          <w:rFonts w:ascii="Arial" w:hAnsi="Arial" w:cs="Arial"/>
          <w:sz w:val="24"/>
          <w:szCs w:val="24"/>
        </w:rPr>
        <w:t>ft</w:t>
      </w:r>
      <w:r>
        <w:rPr>
          <w:rFonts w:ascii="Arial" w:hAnsi="Arial" w:cs="Arial"/>
          <w:sz w:val="24"/>
          <w:szCs w:val="24"/>
        </w:rPr>
        <w:t>e</w:t>
      </w:r>
      <w:r w:rsidR="000C6744" w:rsidRPr="00D63C2D">
        <w:rPr>
          <w:rFonts w:ascii="Arial" w:hAnsi="Arial" w:cs="Arial"/>
          <w:sz w:val="24"/>
          <w:szCs w:val="24"/>
        </w:rPr>
        <w:t xml:space="preserve"> mit Sinn für Ordnung und Sauberkeit. Kenntnisse zu den geltenden Hygienevorschriften wären wünschenswert.</w:t>
      </w:r>
    </w:p>
    <w:p w14:paraId="7A25BB1C" w14:textId="5A7A0ABA" w:rsidR="00D63C2D" w:rsidRPr="00D63C2D" w:rsidRDefault="00D63C2D" w:rsidP="00240C80">
      <w:pPr>
        <w:spacing w:after="3"/>
        <w:ind w:right="340"/>
        <w:rPr>
          <w:rFonts w:ascii="Arial" w:eastAsia="Times New Roman" w:hAnsi="Arial" w:cs="Arial"/>
          <w:b/>
          <w:bCs/>
          <w:sz w:val="24"/>
          <w:szCs w:val="24"/>
        </w:rPr>
      </w:pPr>
    </w:p>
    <w:p w14:paraId="64245210" w14:textId="44513331" w:rsidR="00240C80" w:rsidRPr="00D63C2D" w:rsidRDefault="00240C80" w:rsidP="00240C80">
      <w:pPr>
        <w:spacing w:after="3"/>
        <w:ind w:right="340"/>
        <w:rPr>
          <w:rFonts w:ascii="Arial" w:eastAsia="Times New Roman" w:hAnsi="Arial" w:cs="Arial"/>
          <w:b/>
          <w:bCs/>
          <w:sz w:val="24"/>
          <w:szCs w:val="24"/>
        </w:rPr>
      </w:pPr>
      <w:r w:rsidRPr="00D63C2D">
        <w:rPr>
          <w:rFonts w:ascii="Arial" w:eastAsia="Times New Roman" w:hAnsi="Arial" w:cs="Arial"/>
          <w:b/>
          <w:bCs/>
          <w:sz w:val="24"/>
          <w:szCs w:val="24"/>
        </w:rPr>
        <w:t>Es erwartet Sie bei uns</w:t>
      </w:r>
      <w:r w:rsidR="00340159" w:rsidRPr="00D63C2D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3379068" w14:textId="2D26E1F5" w:rsidR="00240C80" w:rsidRDefault="00240C80" w:rsidP="00240C80">
      <w:pPr>
        <w:pStyle w:val="Listenabsatz"/>
        <w:numPr>
          <w:ilvl w:val="0"/>
          <w:numId w:val="2"/>
        </w:numPr>
        <w:spacing w:after="3"/>
        <w:ind w:right="340"/>
        <w:rPr>
          <w:rFonts w:ascii="Arial" w:eastAsia="Times New Roman" w:hAnsi="Arial" w:cs="Arial"/>
          <w:sz w:val="24"/>
          <w:szCs w:val="24"/>
        </w:rPr>
      </w:pPr>
      <w:r w:rsidRPr="00D63C2D">
        <w:rPr>
          <w:rFonts w:ascii="Arial" w:eastAsia="Times New Roman" w:hAnsi="Arial" w:cs="Arial"/>
          <w:sz w:val="24"/>
          <w:szCs w:val="24"/>
        </w:rPr>
        <w:t>ein motiviertes und gut funktionierendes Team sowie eine w</w:t>
      </w:r>
      <w:r w:rsidR="00340159" w:rsidRPr="00D63C2D">
        <w:rPr>
          <w:rFonts w:ascii="Arial" w:eastAsia="Times New Roman" w:hAnsi="Arial" w:cs="Arial"/>
          <w:sz w:val="24"/>
          <w:szCs w:val="24"/>
        </w:rPr>
        <w:t>ertschätzende Arbeitsatmosphäre</w:t>
      </w:r>
    </w:p>
    <w:p w14:paraId="47B74C6B" w14:textId="1E68CB57" w:rsidR="00D63C2D" w:rsidRPr="00D63C2D" w:rsidRDefault="00D63C2D" w:rsidP="00240C80">
      <w:pPr>
        <w:pStyle w:val="Listenabsatz"/>
        <w:numPr>
          <w:ilvl w:val="0"/>
          <w:numId w:val="2"/>
        </w:numPr>
        <w:spacing w:after="3"/>
        <w:ind w:right="3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eine sozialversicherungspflichtige Anstellung</w:t>
      </w:r>
    </w:p>
    <w:p w14:paraId="73D8AB54" w14:textId="63A8572E" w:rsidR="00240C80" w:rsidRPr="00D63C2D" w:rsidRDefault="00240C80" w:rsidP="00B61647">
      <w:pPr>
        <w:pStyle w:val="Listenabsatz"/>
        <w:numPr>
          <w:ilvl w:val="0"/>
          <w:numId w:val="2"/>
        </w:numPr>
        <w:spacing w:after="3"/>
        <w:ind w:right="340"/>
        <w:rPr>
          <w:rFonts w:ascii="Arial" w:eastAsia="Times New Roman" w:hAnsi="Arial" w:cs="Arial"/>
          <w:sz w:val="24"/>
          <w:szCs w:val="24"/>
        </w:rPr>
      </w:pPr>
      <w:r w:rsidRPr="00D63C2D">
        <w:rPr>
          <w:rFonts w:ascii="Arial" w:eastAsia="Times New Roman" w:hAnsi="Arial" w:cs="Arial"/>
          <w:sz w:val="24"/>
          <w:szCs w:val="24"/>
        </w:rPr>
        <w:t xml:space="preserve">eine attraktive Vergütung entsprechend dem TVöD </w:t>
      </w:r>
      <w:r w:rsidR="00D63C2D" w:rsidRPr="00D63C2D">
        <w:rPr>
          <w:rFonts w:ascii="Arial" w:eastAsia="Times New Roman" w:hAnsi="Arial" w:cs="Arial"/>
          <w:sz w:val="24"/>
          <w:szCs w:val="24"/>
        </w:rPr>
        <w:t>VKA</w:t>
      </w:r>
    </w:p>
    <w:p w14:paraId="5B7E57F1" w14:textId="280F2A5F" w:rsidR="000C6744" w:rsidRPr="00D053ED" w:rsidRDefault="000C6744" w:rsidP="00D053ED">
      <w:pPr>
        <w:spacing w:after="3"/>
        <w:ind w:right="340"/>
        <w:rPr>
          <w:rFonts w:ascii="Arial" w:eastAsia="Times New Roman" w:hAnsi="Arial" w:cs="Arial"/>
          <w:sz w:val="24"/>
          <w:szCs w:val="24"/>
        </w:rPr>
      </w:pPr>
    </w:p>
    <w:p w14:paraId="4E9AADB1" w14:textId="77777777" w:rsidR="00D63C2D" w:rsidRPr="00D63C2D" w:rsidRDefault="00D63C2D" w:rsidP="00D63C2D">
      <w:pPr>
        <w:pStyle w:val="KeinLeerraum"/>
        <w:rPr>
          <w:rFonts w:ascii="Arial" w:hAnsi="Arial" w:cs="Arial"/>
          <w:sz w:val="24"/>
          <w:szCs w:val="24"/>
        </w:rPr>
      </w:pPr>
      <w:r w:rsidRPr="00D63C2D">
        <w:rPr>
          <w:rFonts w:ascii="Arial" w:hAnsi="Arial" w:cs="Arial"/>
          <w:b/>
          <w:sz w:val="24"/>
          <w:szCs w:val="24"/>
        </w:rPr>
        <w:t>Haben wir Ihr Interesse geweckt?</w:t>
      </w:r>
      <w:r w:rsidRPr="00D63C2D">
        <w:rPr>
          <w:rFonts w:ascii="Arial" w:hAnsi="Arial" w:cs="Arial"/>
          <w:sz w:val="24"/>
          <w:szCs w:val="24"/>
        </w:rPr>
        <w:t xml:space="preserve"> Wir freuen uns über Ihre aussagekräftigen </w:t>
      </w:r>
    </w:p>
    <w:p w14:paraId="1F063E76" w14:textId="77777777" w:rsidR="00D63C2D" w:rsidRPr="00D63C2D" w:rsidRDefault="00D63C2D" w:rsidP="00D63C2D">
      <w:pPr>
        <w:pStyle w:val="KeinLeerraum"/>
        <w:rPr>
          <w:rFonts w:ascii="Arial" w:hAnsi="Arial" w:cs="Arial"/>
          <w:sz w:val="24"/>
          <w:szCs w:val="24"/>
        </w:rPr>
      </w:pPr>
      <w:r w:rsidRPr="00D63C2D">
        <w:rPr>
          <w:rFonts w:ascii="Arial" w:hAnsi="Arial" w:cs="Arial"/>
          <w:sz w:val="24"/>
          <w:szCs w:val="24"/>
        </w:rPr>
        <w:t xml:space="preserve">Bewerbungsunterlagen an: Kita-Verbund Nordpfalz, Kirchtalstr. 2, </w:t>
      </w:r>
    </w:p>
    <w:p w14:paraId="4D970291" w14:textId="77777777" w:rsidR="00D63C2D" w:rsidRPr="00D63C2D" w:rsidRDefault="00D63C2D" w:rsidP="00D63C2D">
      <w:pPr>
        <w:pStyle w:val="KeinLeerraum"/>
        <w:rPr>
          <w:rFonts w:ascii="Arial" w:hAnsi="Arial" w:cs="Arial"/>
          <w:sz w:val="24"/>
          <w:szCs w:val="24"/>
        </w:rPr>
      </w:pPr>
      <w:r w:rsidRPr="00D63C2D">
        <w:rPr>
          <w:rFonts w:ascii="Arial" w:hAnsi="Arial" w:cs="Arial"/>
          <w:sz w:val="24"/>
          <w:szCs w:val="24"/>
        </w:rPr>
        <w:t xml:space="preserve">67731 Otterbach oder gerne per Email an </w:t>
      </w:r>
      <w:r w:rsidRPr="00D63C2D">
        <w:rPr>
          <w:rStyle w:val="Hyperlink"/>
          <w:rFonts w:ascii="Arial" w:hAnsi="Arial" w:cs="Arial"/>
          <w:sz w:val="24"/>
          <w:szCs w:val="24"/>
        </w:rPr>
        <w:t>va.otterbach@evkirchepfalz.de</w:t>
      </w:r>
    </w:p>
    <w:p w14:paraId="354A5C61" w14:textId="49B70182" w:rsidR="00D63C2D" w:rsidRDefault="00D63C2D" w:rsidP="00D63C2D">
      <w:pPr>
        <w:pStyle w:val="KeinLeerraum"/>
        <w:rPr>
          <w:rFonts w:ascii="Arial" w:hAnsi="Arial" w:cs="Arial"/>
          <w:sz w:val="24"/>
          <w:szCs w:val="24"/>
        </w:rPr>
      </w:pPr>
    </w:p>
    <w:p w14:paraId="0CC1BD3C" w14:textId="77777777" w:rsidR="00D053ED" w:rsidRPr="00D63C2D" w:rsidRDefault="00D053ED" w:rsidP="00D63C2D">
      <w:pPr>
        <w:pStyle w:val="KeinLeerraum"/>
        <w:rPr>
          <w:rFonts w:ascii="Arial" w:hAnsi="Arial" w:cs="Arial"/>
          <w:sz w:val="24"/>
          <w:szCs w:val="24"/>
        </w:rPr>
      </w:pPr>
    </w:p>
    <w:p w14:paraId="3D4C3CE0" w14:textId="77777777" w:rsidR="00D053ED" w:rsidRDefault="00D63C2D" w:rsidP="00D63C2D">
      <w:pPr>
        <w:pStyle w:val="KeinLeerraum"/>
        <w:rPr>
          <w:rFonts w:ascii="Arial" w:hAnsi="Arial" w:cs="Arial"/>
          <w:sz w:val="24"/>
          <w:szCs w:val="24"/>
        </w:rPr>
      </w:pPr>
      <w:r w:rsidRPr="00D63C2D">
        <w:rPr>
          <w:rFonts w:ascii="Arial" w:hAnsi="Arial" w:cs="Arial"/>
          <w:sz w:val="24"/>
          <w:szCs w:val="24"/>
        </w:rPr>
        <w:t>Für telefonische Rückfragen steht Ihnen</w:t>
      </w:r>
      <w:r w:rsidR="00D053ED">
        <w:rPr>
          <w:rFonts w:ascii="Arial" w:hAnsi="Arial" w:cs="Arial"/>
          <w:sz w:val="24"/>
          <w:szCs w:val="24"/>
        </w:rPr>
        <w:t xml:space="preserve"> in</w:t>
      </w:r>
    </w:p>
    <w:p w14:paraId="00C6B7B4" w14:textId="3C359E92" w:rsidR="00D63C2D" w:rsidRPr="00D63C2D" w:rsidRDefault="00D053ED" w:rsidP="00D053ED">
      <w:pPr>
        <w:pStyle w:val="KeinLeerrau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053ED">
        <w:rPr>
          <w:rFonts w:ascii="Arial" w:hAnsi="Arial" w:cs="Arial"/>
          <w:b/>
          <w:sz w:val="24"/>
          <w:szCs w:val="24"/>
        </w:rPr>
        <w:t>Weilerbach</w:t>
      </w:r>
      <w:r w:rsidR="00D63C2D" w:rsidRPr="00D63C2D">
        <w:rPr>
          <w:rFonts w:ascii="Arial" w:hAnsi="Arial" w:cs="Arial"/>
          <w:sz w:val="24"/>
          <w:szCs w:val="24"/>
        </w:rPr>
        <w:t xml:space="preserve"> die Einrichtungsleitung Frau </w:t>
      </w:r>
      <w:proofErr w:type="spellStart"/>
      <w:r w:rsidR="00D63C2D" w:rsidRPr="00D63C2D">
        <w:rPr>
          <w:rFonts w:ascii="Arial" w:hAnsi="Arial" w:cs="Arial"/>
          <w:sz w:val="24"/>
          <w:szCs w:val="24"/>
        </w:rPr>
        <w:t>K</w:t>
      </w:r>
      <w:r w:rsidR="006431AD">
        <w:rPr>
          <w:rFonts w:ascii="Arial" w:hAnsi="Arial" w:cs="Arial"/>
          <w:sz w:val="24"/>
          <w:szCs w:val="24"/>
        </w:rPr>
        <w:t>reischer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3C2D" w:rsidRPr="00D63C2D">
        <w:rPr>
          <w:rFonts w:ascii="Arial" w:hAnsi="Arial" w:cs="Arial"/>
          <w:sz w:val="24"/>
          <w:szCs w:val="24"/>
        </w:rPr>
        <w:t xml:space="preserve">unter der Telefonnummer </w:t>
      </w:r>
      <w:r>
        <w:rPr>
          <w:rFonts w:ascii="Arial" w:hAnsi="Arial" w:cs="Arial"/>
          <w:sz w:val="24"/>
          <w:szCs w:val="24"/>
        </w:rPr>
        <w:t xml:space="preserve">  </w:t>
      </w:r>
      <w:r w:rsidR="006431AD">
        <w:rPr>
          <w:rFonts w:ascii="Arial" w:hAnsi="Arial" w:cs="Arial"/>
          <w:sz w:val="24"/>
          <w:szCs w:val="24"/>
        </w:rPr>
        <w:t>06374-</w:t>
      </w:r>
      <w:r w:rsidR="006431AD" w:rsidRPr="006431AD">
        <w:rPr>
          <w:rFonts w:ascii="Arial" w:hAnsi="Arial" w:cs="Arial"/>
          <w:sz w:val="24"/>
          <w:szCs w:val="24"/>
        </w:rPr>
        <w:t>99173131</w:t>
      </w:r>
      <w:r w:rsidR="00D63C2D" w:rsidRPr="00D63C2D">
        <w:rPr>
          <w:rFonts w:ascii="Arial" w:hAnsi="Arial" w:cs="Arial"/>
          <w:sz w:val="24"/>
          <w:szCs w:val="24"/>
        </w:rPr>
        <w:t xml:space="preserve"> oder Personalsachbearbeiter</w:t>
      </w:r>
      <w:r w:rsidR="006431AD">
        <w:rPr>
          <w:rFonts w:ascii="Arial" w:hAnsi="Arial" w:cs="Arial"/>
          <w:sz w:val="24"/>
          <w:szCs w:val="24"/>
        </w:rPr>
        <w:t>in</w:t>
      </w:r>
      <w:r w:rsidR="00D63C2D" w:rsidRPr="00D63C2D">
        <w:rPr>
          <w:rFonts w:ascii="Arial" w:hAnsi="Arial" w:cs="Arial"/>
          <w:sz w:val="24"/>
          <w:szCs w:val="24"/>
        </w:rPr>
        <w:t xml:space="preserve"> </w:t>
      </w:r>
      <w:r w:rsidR="006431AD">
        <w:rPr>
          <w:rFonts w:ascii="Arial" w:hAnsi="Arial" w:cs="Arial"/>
          <w:sz w:val="24"/>
          <w:szCs w:val="24"/>
        </w:rPr>
        <w:t>Frau Katharina Brand</w:t>
      </w:r>
      <w:r w:rsidR="00D63C2D" w:rsidRPr="00D63C2D">
        <w:rPr>
          <w:rFonts w:ascii="Arial" w:hAnsi="Arial" w:cs="Arial"/>
          <w:sz w:val="24"/>
          <w:szCs w:val="24"/>
        </w:rPr>
        <w:t xml:space="preserve"> unter der Nummer 06301 798998-1</w:t>
      </w:r>
      <w:r w:rsidR="006431AD">
        <w:rPr>
          <w:rFonts w:ascii="Arial" w:hAnsi="Arial" w:cs="Arial"/>
          <w:sz w:val="24"/>
          <w:szCs w:val="24"/>
        </w:rPr>
        <w:t>4</w:t>
      </w:r>
      <w:r w:rsidR="00D63C2D" w:rsidRPr="00D63C2D">
        <w:rPr>
          <w:rFonts w:ascii="Arial" w:hAnsi="Arial" w:cs="Arial"/>
          <w:sz w:val="24"/>
          <w:szCs w:val="24"/>
        </w:rPr>
        <w:t xml:space="preserve"> zur Verfügung.</w:t>
      </w:r>
    </w:p>
    <w:p w14:paraId="74048497" w14:textId="7A63F1A6" w:rsidR="0089563A" w:rsidRPr="00D053ED" w:rsidRDefault="00D053ED" w:rsidP="00D053ED">
      <w:pPr>
        <w:pStyle w:val="Listenabsatz"/>
        <w:numPr>
          <w:ilvl w:val="0"/>
          <w:numId w:val="3"/>
        </w:numPr>
        <w:spacing w:after="3"/>
        <w:ind w:right="340"/>
        <w:rPr>
          <w:rFonts w:ascii="Arial" w:eastAsia="Times New Roman" w:hAnsi="Arial" w:cs="Arial"/>
          <w:sz w:val="24"/>
          <w:szCs w:val="24"/>
        </w:rPr>
      </w:pPr>
      <w:proofErr w:type="spellStart"/>
      <w:r w:rsidRPr="00D053ED">
        <w:rPr>
          <w:rFonts w:ascii="Arial" w:hAnsi="Arial" w:cs="Arial"/>
          <w:b/>
          <w:sz w:val="24"/>
          <w:szCs w:val="24"/>
        </w:rPr>
        <w:t>Winnweiler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63C2D">
        <w:rPr>
          <w:rFonts w:ascii="Arial" w:hAnsi="Arial" w:cs="Arial"/>
          <w:sz w:val="24"/>
          <w:szCs w:val="24"/>
        </w:rPr>
        <w:t xml:space="preserve">die Einrichtungsleitung Frau Knobloch unter der Telefonnummer 06302-4332 oder Personalsachbearbeiter Herrn Christoph </w:t>
      </w:r>
      <w:proofErr w:type="spellStart"/>
      <w:r w:rsidRPr="00D63C2D">
        <w:rPr>
          <w:rFonts w:ascii="Arial" w:hAnsi="Arial" w:cs="Arial"/>
          <w:sz w:val="24"/>
          <w:szCs w:val="24"/>
        </w:rPr>
        <w:t>Sternitzke</w:t>
      </w:r>
      <w:proofErr w:type="spellEnd"/>
      <w:r w:rsidRPr="00D63C2D">
        <w:rPr>
          <w:rFonts w:ascii="Arial" w:hAnsi="Arial" w:cs="Arial"/>
          <w:sz w:val="24"/>
          <w:szCs w:val="24"/>
        </w:rPr>
        <w:t xml:space="preserve"> unter der Nummer 06301 798998-18 zur Verfügung.</w:t>
      </w:r>
    </w:p>
    <w:p w14:paraId="0BA3B9FF" w14:textId="4BA6667F" w:rsidR="005F4850" w:rsidRDefault="005F4850" w:rsidP="00240C80">
      <w:pPr>
        <w:spacing w:after="3"/>
        <w:ind w:right="34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4433401B" w14:textId="7D2F2D5D" w:rsidR="00D63C2D" w:rsidRDefault="00D63C2D" w:rsidP="00240C80">
      <w:pPr>
        <w:spacing w:after="3"/>
        <w:ind w:right="340"/>
        <w:rPr>
          <w:rFonts w:ascii="Arial" w:eastAsia="Times New Roman" w:hAnsi="Arial" w:cs="Arial"/>
          <w:sz w:val="24"/>
          <w:szCs w:val="24"/>
        </w:rPr>
      </w:pPr>
    </w:p>
    <w:p w14:paraId="15EC35A9" w14:textId="77777777" w:rsidR="00D63C2D" w:rsidRPr="00D63C2D" w:rsidRDefault="00D63C2D" w:rsidP="00240C80">
      <w:pPr>
        <w:spacing w:after="3"/>
        <w:ind w:right="340"/>
        <w:rPr>
          <w:rFonts w:ascii="Arial" w:eastAsia="Times New Roman" w:hAnsi="Arial" w:cs="Arial"/>
          <w:sz w:val="24"/>
          <w:szCs w:val="24"/>
        </w:rPr>
      </w:pPr>
    </w:p>
    <w:p w14:paraId="384D5A40" w14:textId="0E3432C6" w:rsidR="005D59AD" w:rsidRPr="00D63C2D" w:rsidRDefault="00240C80" w:rsidP="000C6744">
      <w:pPr>
        <w:spacing w:after="3"/>
        <w:ind w:right="340"/>
        <w:rPr>
          <w:rFonts w:ascii="Arial" w:eastAsia="Times New Roman" w:hAnsi="Arial" w:cs="Arial"/>
          <w:sz w:val="18"/>
          <w:szCs w:val="24"/>
        </w:rPr>
      </w:pPr>
      <w:r w:rsidRPr="00D63C2D">
        <w:rPr>
          <w:rFonts w:ascii="Arial" w:eastAsia="Times New Roman" w:hAnsi="Arial" w:cs="Arial"/>
          <w:sz w:val="18"/>
          <w:szCs w:val="24"/>
        </w:rPr>
        <w:t>Nach Abschluss des Stellenbesetzungsverfahrens werden die Bewerbungsunterlagen datenschutzgemäß vernichtet.</w:t>
      </w:r>
    </w:p>
    <w:sectPr w:rsidR="005D59AD" w:rsidRPr="00D63C2D" w:rsidSect="00CF1ABB">
      <w:headerReference w:type="default" r:id="rId9"/>
      <w:pgSz w:w="11900" w:h="16840" w:code="9"/>
      <w:pgMar w:top="454" w:right="981" w:bottom="284" w:left="1134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AD515" w14:textId="77777777" w:rsidR="00C82FB3" w:rsidRDefault="00C82FB3" w:rsidP="00955EAB">
      <w:pPr>
        <w:spacing w:after="0" w:line="240" w:lineRule="auto"/>
      </w:pPr>
      <w:r>
        <w:separator/>
      </w:r>
    </w:p>
  </w:endnote>
  <w:endnote w:type="continuationSeparator" w:id="0">
    <w:p w14:paraId="18E1E84C" w14:textId="77777777" w:rsidR="00C82FB3" w:rsidRDefault="00C82FB3" w:rsidP="0095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E92F3" w14:textId="77777777" w:rsidR="00C82FB3" w:rsidRDefault="00C82FB3" w:rsidP="00955EAB">
      <w:pPr>
        <w:spacing w:after="0" w:line="240" w:lineRule="auto"/>
      </w:pPr>
      <w:r>
        <w:separator/>
      </w:r>
    </w:p>
  </w:footnote>
  <w:footnote w:type="continuationSeparator" w:id="0">
    <w:p w14:paraId="0B4B261D" w14:textId="77777777" w:rsidR="00C82FB3" w:rsidRDefault="00C82FB3" w:rsidP="0095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6390" w14:textId="77777777" w:rsidR="00DE1B9A" w:rsidRDefault="00DE1B9A">
    <w:pPr>
      <w:pStyle w:val="Kopfzeile"/>
    </w:pPr>
  </w:p>
  <w:p w14:paraId="29C0848C" w14:textId="77777777" w:rsidR="00F675A3" w:rsidRDefault="00F675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F31"/>
    <w:multiLevelType w:val="multilevel"/>
    <w:tmpl w:val="005ADCB6"/>
    <w:lvl w:ilvl="0">
      <w:numFmt w:val="bullet"/>
      <w:lvlText w:val="•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6405B8"/>
    <w:multiLevelType w:val="hybridMultilevel"/>
    <w:tmpl w:val="4A9A5C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6B48"/>
    <w:multiLevelType w:val="hybridMultilevel"/>
    <w:tmpl w:val="DC9E1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3"/>
    <w:rsid w:val="000313FD"/>
    <w:rsid w:val="000345AB"/>
    <w:rsid w:val="00051118"/>
    <w:rsid w:val="000965AD"/>
    <w:rsid w:val="000968DD"/>
    <w:rsid w:val="000B1738"/>
    <w:rsid w:val="000C34E2"/>
    <w:rsid w:val="000C6744"/>
    <w:rsid w:val="000D2277"/>
    <w:rsid w:val="000F135A"/>
    <w:rsid w:val="00102669"/>
    <w:rsid w:val="00106B84"/>
    <w:rsid w:val="00131FEF"/>
    <w:rsid w:val="00142FA7"/>
    <w:rsid w:val="001770A8"/>
    <w:rsid w:val="001863A0"/>
    <w:rsid w:val="001A37EC"/>
    <w:rsid w:val="001A40D4"/>
    <w:rsid w:val="001A56D8"/>
    <w:rsid w:val="00240C80"/>
    <w:rsid w:val="00326A2D"/>
    <w:rsid w:val="00340159"/>
    <w:rsid w:val="003631DD"/>
    <w:rsid w:val="003C195B"/>
    <w:rsid w:val="003E49AE"/>
    <w:rsid w:val="003E7B2B"/>
    <w:rsid w:val="00402492"/>
    <w:rsid w:val="004238C8"/>
    <w:rsid w:val="00433336"/>
    <w:rsid w:val="0044358A"/>
    <w:rsid w:val="004609BF"/>
    <w:rsid w:val="00475995"/>
    <w:rsid w:val="00511896"/>
    <w:rsid w:val="005965C7"/>
    <w:rsid w:val="005D59AD"/>
    <w:rsid w:val="005F270E"/>
    <w:rsid w:val="005F4850"/>
    <w:rsid w:val="005F6C2B"/>
    <w:rsid w:val="00624153"/>
    <w:rsid w:val="006431AD"/>
    <w:rsid w:val="00660B06"/>
    <w:rsid w:val="00687F72"/>
    <w:rsid w:val="006F7054"/>
    <w:rsid w:val="007356BE"/>
    <w:rsid w:val="00763C5B"/>
    <w:rsid w:val="00794E2E"/>
    <w:rsid w:val="007F5CCA"/>
    <w:rsid w:val="00822B2C"/>
    <w:rsid w:val="008514B3"/>
    <w:rsid w:val="0089563A"/>
    <w:rsid w:val="008D1584"/>
    <w:rsid w:val="008F62C6"/>
    <w:rsid w:val="00906BCF"/>
    <w:rsid w:val="00942C10"/>
    <w:rsid w:val="00951F83"/>
    <w:rsid w:val="00955EAB"/>
    <w:rsid w:val="009B485F"/>
    <w:rsid w:val="00A24C09"/>
    <w:rsid w:val="00A2584B"/>
    <w:rsid w:val="00A811D2"/>
    <w:rsid w:val="00A833F1"/>
    <w:rsid w:val="00AC1C92"/>
    <w:rsid w:val="00AC22D4"/>
    <w:rsid w:val="00AD350A"/>
    <w:rsid w:val="00AF7D42"/>
    <w:rsid w:val="00B772E7"/>
    <w:rsid w:val="00BA3252"/>
    <w:rsid w:val="00BC05F6"/>
    <w:rsid w:val="00C03ED5"/>
    <w:rsid w:val="00C23405"/>
    <w:rsid w:val="00C82FB3"/>
    <w:rsid w:val="00C92F9D"/>
    <w:rsid w:val="00CB1336"/>
    <w:rsid w:val="00CC2707"/>
    <w:rsid w:val="00CF1ABB"/>
    <w:rsid w:val="00D053ED"/>
    <w:rsid w:val="00D05A63"/>
    <w:rsid w:val="00D0799F"/>
    <w:rsid w:val="00D45FC3"/>
    <w:rsid w:val="00D52161"/>
    <w:rsid w:val="00D575D3"/>
    <w:rsid w:val="00D63C2D"/>
    <w:rsid w:val="00D8693D"/>
    <w:rsid w:val="00DE1B9A"/>
    <w:rsid w:val="00E11E62"/>
    <w:rsid w:val="00E15699"/>
    <w:rsid w:val="00E167FE"/>
    <w:rsid w:val="00E4318C"/>
    <w:rsid w:val="00E61523"/>
    <w:rsid w:val="00EA2D78"/>
    <w:rsid w:val="00EA6E75"/>
    <w:rsid w:val="00EB2B94"/>
    <w:rsid w:val="00EC3522"/>
    <w:rsid w:val="00F00763"/>
    <w:rsid w:val="00F675A3"/>
    <w:rsid w:val="00F759D4"/>
    <w:rsid w:val="00FA6ABF"/>
    <w:rsid w:val="00FE3BCF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84A0B3"/>
  <w15:docId w15:val="{D6A9ABA9-B8E5-4665-9F58-E26C3CCC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5EAB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95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5EAB"/>
    <w:rPr>
      <w:rFonts w:ascii="Calibri" w:eastAsia="Calibri" w:hAnsi="Calibri" w:cs="Calibri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6E75"/>
    <w:rPr>
      <w:rFonts w:ascii="Segoe UI" w:eastAsia="Calibri" w:hAnsi="Segoe UI" w:cs="Segoe UI"/>
      <w:color w:val="000000"/>
      <w:sz w:val="18"/>
      <w:szCs w:val="18"/>
    </w:rPr>
  </w:style>
  <w:style w:type="paragraph" w:styleId="KeinLeerraum">
    <w:name w:val="No Spacing"/>
    <w:uiPriority w:val="1"/>
    <w:qFormat/>
    <w:rsid w:val="00CC270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EA2D78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40C8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VA Otterbach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VA Otterbach</dc:title>
  <dc:creator>pc-9</dc:creator>
  <cp:lastModifiedBy>Katharina Brand</cp:lastModifiedBy>
  <cp:revision>2</cp:revision>
  <cp:lastPrinted>2024-08-08T09:40:00Z</cp:lastPrinted>
  <dcterms:created xsi:type="dcterms:W3CDTF">2024-08-08T09:41:00Z</dcterms:created>
  <dcterms:modified xsi:type="dcterms:W3CDTF">2024-08-08T09:41:00Z</dcterms:modified>
</cp:coreProperties>
</file>